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1B5DCED5" w:rsidR="00693BF2" w:rsidRDefault="00C166E3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Paint It Black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Rolling Stones</w:t>
      </w:r>
    </w:p>
    <w:p w14:paraId="007F9546" w14:textId="77777777" w:rsidR="00693BF2" w:rsidRPr="00F702C1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1917D25" w14:textId="544F9F0F" w:rsidR="00FA5AF4" w:rsidRDefault="00CD0CFB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0B43EC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0B43EC">
        <w:rPr>
          <w:rFonts w:ascii="Times New Roman" w:eastAsia="Symbol" w:hAnsi="Times New Roman"/>
          <w:b/>
          <w:sz w:val="40"/>
          <w:szCs w:val="40"/>
        </w:rPr>
        <w:t>ntro</w:t>
      </w:r>
      <w:r w:rsidRPr="000B43EC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554181">
        <w:rPr>
          <w:rFonts w:ascii="Times New Roman" w:eastAsia="Symbol" w:hAnsi="Times New Roman"/>
          <w:b/>
          <w:color w:val="464646"/>
          <w:sz w:val="40"/>
          <w:szCs w:val="40"/>
        </w:rPr>
        <w:t xml:space="preserve">[Em |   | B |    ] </w:t>
      </w:r>
      <w:r w:rsidR="00C166E3" w:rsidRPr="00C166E3">
        <w:rPr>
          <w:rFonts w:ascii="Times New Roman" w:hAnsi="Times New Roman"/>
          <w:sz w:val="40"/>
          <w:szCs w:val="40"/>
        </w:rPr>
        <w:t xml:space="preserve">  </w:t>
      </w:r>
    </w:p>
    <w:p w14:paraId="787FEA06" w14:textId="77777777" w:rsidR="00FA5AF4" w:rsidRPr="00F702C1" w:rsidRDefault="00FA5AF4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E41E708" w14:textId="1C8DB4A0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>
        <w:rPr>
          <w:rFonts w:ascii="Times New Roman" w:hAnsi="Times New Roman"/>
          <w:sz w:val="40"/>
          <w:szCs w:val="40"/>
        </w:rPr>
        <w:t xml:space="preserve">I see a red door and I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want it painted black</w:t>
      </w:r>
    </w:p>
    <w:p w14:paraId="21490BAE" w14:textId="0D8A8A10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No colors anymore I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want them to turn black</w:t>
      </w:r>
    </w:p>
    <w:p w14:paraId="1F01CF14" w14:textId="20D49B01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see the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girls walk </w:t>
      </w:r>
      <w:r>
        <w:rPr>
          <w:rFonts w:ascii="Times New Roman" w:hAnsi="Times New Roman"/>
          <w:b/>
          <w:sz w:val="40"/>
          <w:szCs w:val="40"/>
        </w:rPr>
        <w:t>[D]</w:t>
      </w:r>
      <w:r w:rsidR="008E1C30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by dressed </w:t>
      </w:r>
    </w:p>
    <w:p w14:paraId="0A51C9A9" w14:textId="734B0543" w:rsidR="00FA5AF4" w:rsidRPr="00FA5AF4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in their summer </w:t>
      </w: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clothes</w:t>
      </w:r>
    </w:p>
    <w:p w14:paraId="4442550D" w14:textId="3C83EE15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have to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turn my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="00F702C1">
        <w:rPr>
          <w:rFonts w:ascii="Times New Roman" w:hAnsi="Times New Roman"/>
          <w:sz w:val="40"/>
          <w:szCs w:val="40"/>
        </w:rPr>
        <w:t>h</w:t>
      </w:r>
      <w:r w:rsidR="00FA5AF4" w:rsidRPr="00FA5AF4">
        <w:rPr>
          <w:rFonts w:ascii="Times New Roman" w:hAnsi="Times New Roman"/>
          <w:sz w:val="40"/>
          <w:szCs w:val="40"/>
        </w:rPr>
        <w:t>ead un</w:t>
      </w:r>
    </w:p>
    <w:p w14:paraId="7EB21BC0" w14:textId="7103315D" w:rsidR="00FA5AF4" w:rsidRPr="00FA5AF4" w:rsidRDefault="00FA5AF4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A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FA5AF4">
        <w:rPr>
          <w:rFonts w:ascii="Times New Roman" w:hAnsi="Times New Roman"/>
          <w:sz w:val="40"/>
          <w:szCs w:val="40"/>
        </w:rPr>
        <w:t>til</w:t>
      </w:r>
      <w:proofErr w:type="spellEnd"/>
      <w:r w:rsidRPr="00FA5AF4">
        <w:rPr>
          <w:rFonts w:ascii="Times New Roman" w:hAnsi="Times New Roman"/>
          <w:sz w:val="40"/>
          <w:szCs w:val="40"/>
        </w:rPr>
        <w:t xml:space="preserve"> my darkness </w:t>
      </w:r>
      <w:r w:rsidR="00554181"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>goes</w:t>
      </w:r>
    </w:p>
    <w:p w14:paraId="11DFA045" w14:textId="5DEE209A" w:rsidR="00FA5AF4" w:rsidRPr="00F702C1" w:rsidRDefault="00FA5AF4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F702C1">
        <w:rPr>
          <w:rFonts w:ascii="Times New Roman" w:hAnsi="Times New Roman"/>
          <w:sz w:val="16"/>
          <w:szCs w:val="16"/>
        </w:rPr>
        <w:t xml:space="preserve"> </w:t>
      </w:r>
    </w:p>
    <w:p w14:paraId="4B1432EF" w14:textId="709DE50B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 see a line of cars and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they're all painted</w:t>
      </w:r>
      <w:r w:rsidR="00FA08DD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black</w:t>
      </w:r>
    </w:p>
    <w:p w14:paraId="60F2D9AF" w14:textId="35AB916F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With flowers and my love both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never to come</w:t>
      </w:r>
      <w:r w:rsidR="00FA08DD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back</w:t>
      </w:r>
    </w:p>
    <w:p w14:paraId="143A7759" w14:textId="4E0877C3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 see 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people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turn their </w:t>
      </w:r>
      <w:r>
        <w:rPr>
          <w:rFonts w:ascii="Times New Roman" w:hAnsi="Times New Roman"/>
          <w:b/>
          <w:sz w:val="40"/>
          <w:szCs w:val="40"/>
        </w:rPr>
        <w:t>[D]</w:t>
      </w:r>
      <w:r w:rsidR="00220312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heads and </w:t>
      </w:r>
    </w:p>
    <w:p w14:paraId="5F95E6C3" w14:textId="0E9BC46B" w:rsidR="00FA5AF4" w:rsidRPr="00FA5AF4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quickly look a</w:t>
      </w:r>
      <w:r w:rsidR="00220312" w:rsidRPr="00F702C1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="00220312" w:rsidRPr="00F702C1">
        <w:rPr>
          <w:rFonts w:ascii="Times New Roman" w:hAnsi="Times New Roman"/>
          <w:b/>
          <w:sz w:val="40"/>
          <w:szCs w:val="40"/>
        </w:rPr>
        <w:t>m]</w:t>
      </w:r>
      <w:r w:rsidR="00FA5AF4" w:rsidRPr="00FA5AF4">
        <w:rPr>
          <w:rFonts w:ascii="Times New Roman" w:hAnsi="Times New Roman"/>
          <w:sz w:val="40"/>
          <w:szCs w:val="40"/>
        </w:rPr>
        <w:t>way</w:t>
      </w:r>
    </w:p>
    <w:p w14:paraId="27AAD480" w14:textId="0750CA3B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Like a</w:t>
      </w:r>
      <w:r w:rsidR="00FA5AF4" w:rsidRPr="00F702C1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new born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baby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it just </w:t>
      </w:r>
    </w:p>
    <w:p w14:paraId="14C2BF07" w14:textId="487BF53D" w:rsidR="00FA5AF4" w:rsidRPr="00FA5AF4" w:rsidRDefault="00FA5AF4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A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 xml:space="preserve">happens every </w:t>
      </w:r>
      <w:r w:rsidR="00554181"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>day</w:t>
      </w:r>
    </w:p>
    <w:p w14:paraId="0E273082" w14:textId="7118C297" w:rsidR="00FA5AF4" w:rsidRPr="00AA41D2" w:rsidRDefault="00FA5AF4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07CB136" w14:textId="0A73A258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 look inside myself and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see my heart is black</w:t>
      </w:r>
    </w:p>
    <w:p w14:paraId="1AA7311F" w14:textId="6755E234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 see my red door and I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want it painted</w:t>
      </w:r>
      <w:r w:rsidR="00FA08DD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black</w:t>
      </w:r>
    </w:p>
    <w:p w14:paraId="23247EB9" w14:textId="3C1B4ED2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Maybe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then I'll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fade a</w:t>
      </w:r>
      <w:r>
        <w:rPr>
          <w:rFonts w:ascii="Times New Roman" w:hAnsi="Times New Roman"/>
          <w:b/>
          <w:sz w:val="40"/>
          <w:szCs w:val="40"/>
        </w:rPr>
        <w:t>[D]</w:t>
      </w:r>
      <w:r w:rsidR="00FA5AF4" w:rsidRPr="00FA5AF4">
        <w:rPr>
          <w:rFonts w:ascii="Times New Roman" w:hAnsi="Times New Roman"/>
          <w:sz w:val="40"/>
          <w:szCs w:val="40"/>
        </w:rPr>
        <w:t xml:space="preserve">way and </w:t>
      </w:r>
    </w:p>
    <w:p w14:paraId="1B143733" w14:textId="5E2614A2" w:rsidR="00FA5AF4" w:rsidRPr="00FA5AF4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not have to face the </w:t>
      </w: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facts</w:t>
      </w:r>
    </w:p>
    <w:p w14:paraId="07DDE376" w14:textId="188660DF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 xml:space="preserve">It's not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easy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facing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up when </w:t>
      </w:r>
    </w:p>
    <w:p w14:paraId="71965732" w14:textId="1732BE1C" w:rsidR="00FA5AF4" w:rsidRPr="00FA5AF4" w:rsidRDefault="00FA5AF4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A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 xml:space="preserve">your whole world is </w:t>
      </w:r>
      <w:r w:rsidR="00554181"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>black</w:t>
      </w:r>
    </w:p>
    <w:p w14:paraId="5229391A" w14:textId="77777777" w:rsidR="00F702C1" w:rsidRDefault="00F702C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2499FB0" w14:textId="0CCA84DE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No</w:t>
      </w:r>
      <w:r w:rsidR="00F702C1">
        <w:rPr>
          <w:rFonts w:ascii="Times New Roman" w:hAnsi="Times New Roman"/>
          <w:sz w:val="40"/>
          <w:szCs w:val="40"/>
        </w:rPr>
        <w:t xml:space="preserve"> more will my green sea go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turn a deeper</w:t>
      </w:r>
      <w:r w:rsidR="00FA08DD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blue</w:t>
      </w:r>
    </w:p>
    <w:p w14:paraId="2D7FEDB8" w14:textId="675A9E5F" w:rsidR="00FA5AF4" w:rsidRPr="00FA5AF4" w:rsidRDefault="00554181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I c</w:t>
      </w:r>
      <w:r w:rsidR="00F702C1">
        <w:rPr>
          <w:rFonts w:ascii="Times New Roman" w:hAnsi="Times New Roman"/>
          <w:sz w:val="40"/>
          <w:szCs w:val="40"/>
        </w:rPr>
        <w:t xml:space="preserve">ould not foresee this thing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happening to</w:t>
      </w:r>
      <w:r w:rsidR="00FA08DD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you</w:t>
      </w:r>
    </w:p>
    <w:p w14:paraId="765F1C64" w14:textId="6D36AABB" w:rsidR="00AA41D2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>
        <w:rPr>
          <w:rFonts w:ascii="Times New Roman" w:hAnsi="Times New Roman"/>
          <w:sz w:val="40"/>
          <w:szCs w:val="40"/>
        </w:rPr>
        <w:t xml:space="preserve">If </w:t>
      </w:r>
      <w:r w:rsidR="00FA5AF4" w:rsidRPr="00F702C1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I look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hard </w:t>
      </w:r>
      <w:proofErr w:type="spellStart"/>
      <w:r w:rsidR="00FA5AF4" w:rsidRPr="00FA5AF4">
        <w:rPr>
          <w:rFonts w:ascii="Times New Roman" w:hAnsi="Times New Roman"/>
          <w:sz w:val="40"/>
          <w:szCs w:val="40"/>
        </w:rPr>
        <w:t>en</w:t>
      </w:r>
      <w:proofErr w:type="spellEnd"/>
      <w:r>
        <w:rPr>
          <w:rFonts w:ascii="Times New Roman" w:hAnsi="Times New Roman"/>
          <w:b/>
          <w:sz w:val="40"/>
          <w:szCs w:val="40"/>
        </w:rPr>
        <w:t>[D]</w:t>
      </w:r>
      <w:proofErr w:type="spellStart"/>
      <w:r w:rsidR="00FA5AF4" w:rsidRPr="00FA5AF4">
        <w:rPr>
          <w:rFonts w:ascii="Times New Roman" w:hAnsi="Times New Roman"/>
          <w:sz w:val="40"/>
          <w:szCs w:val="40"/>
        </w:rPr>
        <w:t>ough</w:t>
      </w:r>
      <w:proofErr w:type="spellEnd"/>
      <w:r w:rsidR="00FA5AF4" w:rsidRPr="00FA5AF4">
        <w:rPr>
          <w:rFonts w:ascii="Times New Roman" w:hAnsi="Times New Roman"/>
          <w:sz w:val="40"/>
          <w:szCs w:val="40"/>
        </w:rPr>
        <w:t xml:space="preserve"> in</w:t>
      </w:r>
    </w:p>
    <w:p w14:paraId="1FCF69F6" w14:textId="70AAFEB8" w:rsidR="00FA5AF4" w:rsidRPr="00FA5AF4" w:rsidRDefault="00FA5AF4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E</w:t>
      </w:r>
      <w:r w:rsidRPr="00F702C1">
        <w:rPr>
          <w:rFonts w:ascii="Times New Roman" w:hAnsi="Times New Roman"/>
          <w:b/>
          <w:sz w:val="40"/>
          <w:szCs w:val="40"/>
        </w:rPr>
        <w:t>m]</w:t>
      </w:r>
      <w:r w:rsidR="00554181">
        <w:rPr>
          <w:rFonts w:ascii="Times New Roman" w:hAnsi="Times New Roman"/>
          <w:b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 xml:space="preserve">to the setting </w:t>
      </w:r>
      <w:r w:rsidR="00554181">
        <w:rPr>
          <w:rFonts w:ascii="Times New Roman" w:hAnsi="Times New Roman"/>
          <w:b/>
          <w:sz w:val="40"/>
          <w:szCs w:val="40"/>
        </w:rPr>
        <w:t xml:space="preserve">[Em] </w:t>
      </w:r>
      <w:r w:rsidRPr="00FA5AF4">
        <w:rPr>
          <w:rFonts w:ascii="Times New Roman" w:hAnsi="Times New Roman"/>
          <w:sz w:val="40"/>
          <w:szCs w:val="40"/>
        </w:rPr>
        <w:t>sun</w:t>
      </w:r>
    </w:p>
    <w:p w14:paraId="630786D7" w14:textId="7E485B1E" w:rsidR="00AA41D2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>
        <w:rPr>
          <w:rFonts w:ascii="Times New Roman" w:hAnsi="Times New Roman"/>
          <w:sz w:val="40"/>
          <w:szCs w:val="40"/>
        </w:rPr>
        <w:t xml:space="preserve">My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love will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laugh with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 xml:space="preserve">me </w:t>
      </w:r>
    </w:p>
    <w:p w14:paraId="7320CC18" w14:textId="047A77B4" w:rsidR="00FA5AF4" w:rsidRPr="00FA5AF4" w:rsidRDefault="00FA5AF4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 w:rsidRPr="00FA5AF4">
        <w:rPr>
          <w:rFonts w:ascii="Times New Roman" w:hAnsi="Times New Roman"/>
          <w:sz w:val="40"/>
          <w:szCs w:val="40"/>
        </w:rPr>
        <w:t>be</w:t>
      </w: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A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FA5AF4">
        <w:rPr>
          <w:rFonts w:ascii="Times New Roman" w:hAnsi="Times New Roman"/>
          <w:sz w:val="40"/>
          <w:szCs w:val="40"/>
        </w:rPr>
        <w:t>fore</w:t>
      </w:r>
      <w:proofErr w:type="spellEnd"/>
      <w:r w:rsidRPr="00FA5AF4">
        <w:rPr>
          <w:rFonts w:ascii="Times New Roman" w:hAnsi="Times New Roman"/>
          <w:sz w:val="40"/>
          <w:szCs w:val="40"/>
        </w:rPr>
        <w:t xml:space="preserve"> the morning </w:t>
      </w:r>
      <w:r w:rsidR="00554181"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>comes</w:t>
      </w:r>
    </w:p>
    <w:p w14:paraId="779D2B5F" w14:textId="77777777" w:rsidR="00F702C1" w:rsidRPr="00F702C1" w:rsidRDefault="00F702C1" w:rsidP="00F702C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395E3CE" w14:textId="27E62BED" w:rsidR="00F702C1" w:rsidRPr="00FA5AF4" w:rsidRDefault="00554181" w:rsidP="00F702C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>
        <w:rPr>
          <w:rFonts w:ascii="Times New Roman" w:hAnsi="Times New Roman"/>
          <w:sz w:val="40"/>
          <w:szCs w:val="40"/>
        </w:rPr>
        <w:t xml:space="preserve">I see a red door and I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>want it painted black</w:t>
      </w:r>
    </w:p>
    <w:p w14:paraId="08513F44" w14:textId="6AFADEBD" w:rsidR="00F702C1" w:rsidRPr="00FA5AF4" w:rsidRDefault="00554181" w:rsidP="00F702C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 w:rsidRPr="00FA5AF4">
        <w:rPr>
          <w:rFonts w:ascii="Times New Roman" w:hAnsi="Times New Roman"/>
          <w:sz w:val="40"/>
          <w:szCs w:val="40"/>
        </w:rPr>
        <w:t xml:space="preserve">No colors anymore I </w:t>
      </w:r>
      <w:r>
        <w:rPr>
          <w:rFonts w:ascii="Times New Roman" w:hAnsi="Times New Roman"/>
          <w:b/>
          <w:sz w:val="40"/>
          <w:szCs w:val="40"/>
        </w:rPr>
        <w:t>[B]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>want them to turn</w:t>
      </w:r>
      <w:r w:rsidR="00FA08DD">
        <w:rPr>
          <w:rFonts w:ascii="Times New Roman" w:hAnsi="Times New Roman"/>
          <w:b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>black</w:t>
      </w:r>
    </w:p>
    <w:p w14:paraId="2FF4B69F" w14:textId="0007EFFD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 w:rsidRPr="00FA5AF4">
        <w:rPr>
          <w:rFonts w:ascii="Times New Roman" w:hAnsi="Times New Roman"/>
          <w:sz w:val="40"/>
          <w:szCs w:val="40"/>
        </w:rPr>
        <w:t xml:space="preserve">I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 xml:space="preserve">see the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 xml:space="preserve">girls walk </w:t>
      </w:r>
      <w:r>
        <w:rPr>
          <w:rFonts w:ascii="Times New Roman" w:hAnsi="Times New Roman"/>
          <w:b/>
          <w:sz w:val="40"/>
          <w:szCs w:val="40"/>
        </w:rPr>
        <w:t>[D]</w:t>
      </w:r>
      <w:r w:rsidR="00220312">
        <w:rPr>
          <w:rFonts w:ascii="Times New Roman" w:hAnsi="Times New Roman"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 xml:space="preserve">by dressed </w:t>
      </w:r>
    </w:p>
    <w:p w14:paraId="5A0EBDF6" w14:textId="7268EFA8" w:rsidR="00F702C1" w:rsidRPr="00FA5AF4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 w:rsidRPr="00FA5AF4">
        <w:rPr>
          <w:rFonts w:ascii="Times New Roman" w:hAnsi="Times New Roman"/>
          <w:sz w:val="40"/>
          <w:szCs w:val="40"/>
        </w:rPr>
        <w:t xml:space="preserve">in their summer </w:t>
      </w: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702C1" w:rsidRPr="00FA5AF4">
        <w:rPr>
          <w:rFonts w:ascii="Times New Roman" w:hAnsi="Times New Roman"/>
          <w:sz w:val="40"/>
          <w:szCs w:val="40"/>
        </w:rPr>
        <w:t>clothes</w:t>
      </w:r>
    </w:p>
    <w:p w14:paraId="029A7C29" w14:textId="303891A2" w:rsidR="00F702C1" w:rsidRDefault="0055418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 xml:space="preserve">[Em] </w:t>
      </w:r>
      <w:r w:rsidR="00F702C1" w:rsidRPr="00FA5AF4">
        <w:rPr>
          <w:rFonts w:ascii="Times New Roman" w:hAnsi="Times New Roman"/>
          <w:sz w:val="40"/>
          <w:szCs w:val="40"/>
        </w:rPr>
        <w:t xml:space="preserve">I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 xml:space="preserve">have to </w:t>
      </w:r>
      <w:r>
        <w:rPr>
          <w:rFonts w:ascii="Times New Roman" w:hAnsi="Times New Roman"/>
          <w:b/>
          <w:sz w:val="40"/>
          <w:szCs w:val="40"/>
        </w:rPr>
        <w:t>[G]</w:t>
      </w:r>
      <w:r w:rsidR="00F702C1">
        <w:rPr>
          <w:rFonts w:ascii="Times New Roman" w:hAnsi="Times New Roman"/>
          <w:sz w:val="40"/>
          <w:szCs w:val="40"/>
        </w:rPr>
        <w:t xml:space="preserve"> </w:t>
      </w:r>
      <w:r w:rsidR="00F702C1" w:rsidRPr="00FA5AF4">
        <w:rPr>
          <w:rFonts w:ascii="Times New Roman" w:hAnsi="Times New Roman"/>
          <w:sz w:val="40"/>
          <w:szCs w:val="40"/>
        </w:rPr>
        <w:t xml:space="preserve">turn my </w:t>
      </w:r>
      <w:r>
        <w:rPr>
          <w:rFonts w:ascii="Times New Roman" w:hAnsi="Times New Roman"/>
          <w:b/>
          <w:sz w:val="40"/>
          <w:szCs w:val="40"/>
        </w:rPr>
        <w:t>[D]</w:t>
      </w:r>
      <w:r w:rsidR="00F702C1" w:rsidRPr="00F702C1">
        <w:rPr>
          <w:rFonts w:ascii="Times New Roman" w:hAnsi="Times New Roman"/>
          <w:b/>
          <w:sz w:val="40"/>
          <w:szCs w:val="40"/>
        </w:rPr>
        <w:t xml:space="preserve"> </w:t>
      </w:r>
      <w:r w:rsidR="00F702C1">
        <w:rPr>
          <w:rFonts w:ascii="Times New Roman" w:hAnsi="Times New Roman"/>
          <w:sz w:val="40"/>
          <w:szCs w:val="40"/>
        </w:rPr>
        <w:t>h</w:t>
      </w:r>
      <w:r w:rsidR="00F702C1" w:rsidRPr="00FA5AF4">
        <w:rPr>
          <w:rFonts w:ascii="Times New Roman" w:hAnsi="Times New Roman"/>
          <w:sz w:val="40"/>
          <w:szCs w:val="40"/>
        </w:rPr>
        <w:t>ead un</w:t>
      </w:r>
    </w:p>
    <w:p w14:paraId="7B99D2AF" w14:textId="4D6512AB" w:rsidR="00F702C1" w:rsidRPr="00FA5AF4" w:rsidRDefault="00F702C1" w:rsidP="00C81C77">
      <w:pPr>
        <w:overflowPunct w:val="0"/>
        <w:autoSpaceDE w:val="0"/>
        <w:autoSpaceDN w:val="0"/>
        <w:adjustRightInd w:val="0"/>
        <w:ind w:firstLine="720"/>
        <w:rPr>
          <w:rFonts w:ascii="Times New Roman" w:hAnsi="Times New Roman"/>
          <w:sz w:val="40"/>
          <w:szCs w:val="40"/>
        </w:rPr>
      </w:pP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A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FA5AF4">
        <w:rPr>
          <w:rFonts w:ascii="Times New Roman" w:hAnsi="Times New Roman"/>
          <w:sz w:val="40"/>
          <w:szCs w:val="40"/>
        </w:rPr>
        <w:t>til</w:t>
      </w:r>
      <w:proofErr w:type="spellEnd"/>
      <w:r w:rsidRPr="00FA5AF4">
        <w:rPr>
          <w:rFonts w:ascii="Times New Roman" w:hAnsi="Times New Roman"/>
          <w:sz w:val="40"/>
          <w:szCs w:val="40"/>
        </w:rPr>
        <w:t xml:space="preserve"> my darkness </w:t>
      </w:r>
      <w:r w:rsidR="00554181"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A5AF4">
        <w:rPr>
          <w:rFonts w:ascii="Times New Roman" w:hAnsi="Times New Roman"/>
          <w:sz w:val="40"/>
          <w:szCs w:val="40"/>
        </w:rPr>
        <w:t>goes</w:t>
      </w:r>
      <w:r w:rsidR="00B10540">
        <w:rPr>
          <w:rFonts w:ascii="Times New Roman" w:hAnsi="Times New Roman"/>
          <w:sz w:val="40"/>
          <w:szCs w:val="40"/>
        </w:rPr>
        <w:t xml:space="preserve">... </w:t>
      </w:r>
    </w:p>
    <w:p w14:paraId="573480B5" w14:textId="77777777" w:rsidR="00F702C1" w:rsidRDefault="00F702C1" w:rsidP="00F702C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F702C1">
        <w:rPr>
          <w:rFonts w:ascii="Times New Roman" w:hAnsi="Times New Roman"/>
          <w:sz w:val="16"/>
          <w:szCs w:val="16"/>
        </w:rPr>
        <w:t xml:space="preserve"> </w:t>
      </w:r>
    </w:p>
    <w:p w14:paraId="4C018929" w14:textId="3A65CFD3" w:rsidR="00D70765" w:rsidRDefault="00D70765" w:rsidP="00D7076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40"/>
          <w:szCs w:val="40"/>
        </w:rPr>
        <w:t xml:space="preserve">Hum Break: </w:t>
      </w:r>
      <w:r w:rsidRPr="00F702C1">
        <w:rPr>
          <w:rFonts w:ascii="Times New Roman" w:hAnsi="Times New Roman"/>
          <w:b/>
          <w:sz w:val="40"/>
          <w:szCs w:val="40"/>
        </w:rPr>
        <w:t>[</w:t>
      </w:r>
      <w:r w:rsidR="00554181">
        <w:rPr>
          <w:rFonts w:ascii="Times New Roman" w:hAnsi="Times New Roman"/>
          <w:b/>
          <w:sz w:val="40"/>
          <w:szCs w:val="40"/>
        </w:rPr>
        <w:t>E</w:t>
      </w:r>
      <w:r w:rsidRPr="00F702C1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 xml:space="preserve"> |     | </w:t>
      </w:r>
      <w:r w:rsidR="00554181"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="00554181">
        <w:rPr>
          <w:rFonts w:ascii="Times New Roman" w:hAnsi="Times New Roman"/>
          <w:b/>
          <w:sz w:val="40"/>
          <w:szCs w:val="40"/>
        </w:rPr>
        <w:t xml:space="preserve">  </w:t>
      </w:r>
      <w:r>
        <w:rPr>
          <w:rFonts w:ascii="Times New Roman" w:hAnsi="Times New Roman"/>
          <w:b/>
          <w:sz w:val="40"/>
          <w:szCs w:val="40"/>
        </w:rPr>
        <w:t xml:space="preserve"> :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... </w:t>
      </w:r>
      <w:r w:rsidRPr="00FA5AF4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Pr="00FA5AF4">
        <w:rPr>
          <w:rFonts w:ascii="Times New Roman" w:hAnsi="Times New Roman"/>
          <w:sz w:val="40"/>
          <w:szCs w:val="40"/>
        </w:rPr>
        <w:t>wanna</w:t>
      </w:r>
      <w:proofErr w:type="spellEnd"/>
      <w:r w:rsidRPr="00FA5AF4">
        <w:rPr>
          <w:rFonts w:ascii="Times New Roman" w:hAnsi="Times New Roman"/>
          <w:sz w:val="40"/>
          <w:szCs w:val="40"/>
        </w:rPr>
        <w:t xml:space="preserve"> see </w:t>
      </w:r>
      <w:r w:rsidR="00554181">
        <w:rPr>
          <w:rFonts w:ascii="Times New Roman" w:hAnsi="Times New Roman"/>
          <w:sz w:val="40"/>
          <w:szCs w:val="40"/>
        </w:rPr>
        <w:t>it</w:t>
      </w:r>
    </w:p>
    <w:p w14:paraId="71F7D4F7" w14:textId="77777777" w:rsidR="00D70765" w:rsidRPr="00AA41D2" w:rsidRDefault="00D70765" w:rsidP="00D7076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FDAD084" w14:textId="015DE88F" w:rsidR="00C81C77" w:rsidRDefault="00B10540" w:rsidP="00FA5AF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B10540">
        <w:rPr>
          <w:rFonts w:ascii="Times New Roman" w:hAnsi="Times New Roman"/>
          <w:b/>
          <w:sz w:val="40"/>
          <w:szCs w:val="40"/>
        </w:rPr>
        <w:t>Exit:</w:t>
      </w:r>
      <w:r w:rsidR="00554181">
        <w:rPr>
          <w:rFonts w:ascii="Times New Roman" w:hAnsi="Times New Roman"/>
          <w:b/>
          <w:sz w:val="40"/>
          <w:szCs w:val="40"/>
        </w:rPr>
        <w:t xml:space="preserve"> </w:t>
      </w:r>
      <w:r w:rsidR="007F6E33">
        <w:rPr>
          <w:rFonts w:ascii="Times New Roman" w:hAnsi="Times New Roman"/>
          <w:b/>
          <w:sz w:val="40"/>
          <w:szCs w:val="40"/>
        </w:rPr>
        <w:t xml:space="preserve">    </w:t>
      </w:r>
      <w:r w:rsidR="0045340C">
        <w:rPr>
          <w:rFonts w:ascii="Times New Roman" w:hAnsi="Times New Roman"/>
          <w:b/>
          <w:sz w:val="40"/>
          <w:szCs w:val="40"/>
        </w:rPr>
        <w:t xml:space="preserve"> </w:t>
      </w:r>
      <w:bookmarkStart w:id="0" w:name="_GoBack"/>
      <w:bookmarkEnd w:id="0"/>
      <w:r w:rsidR="00554181">
        <w:rPr>
          <w:rFonts w:ascii="Times New Roman" w:hAnsi="Times New Roman"/>
          <w:b/>
          <w:sz w:val="40"/>
          <w:szCs w:val="40"/>
        </w:rPr>
        <w:t xml:space="preserve">[Em] </w:t>
      </w:r>
      <w:r w:rsidR="00554181">
        <w:rPr>
          <w:rFonts w:ascii="Times New Roman" w:hAnsi="Times New Roman"/>
          <w:sz w:val="40"/>
          <w:szCs w:val="40"/>
        </w:rPr>
        <w:t>painted</w:t>
      </w:r>
      <w:r w:rsidR="00C81C77">
        <w:rPr>
          <w:rFonts w:ascii="Times New Roman" w:hAnsi="Times New Roman"/>
          <w:sz w:val="40"/>
          <w:szCs w:val="40"/>
        </w:rPr>
        <w:t>…</w:t>
      </w:r>
      <w:r w:rsidR="00AA41D2">
        <w:rPr>
          <w:rFonts w:ascii="Times New Roman" w:hAnsi="Times New Roman"/>
          <w:sz w:val="40"/>
          <w:szCs w:val="40"/>
        </w:rPr>
        <w:t xml:space="preserve"> painted black </w:t>
      </w:r>
    </w:p>
    <w:p w14:paraId="5BD5F328" w14:textId="1C9C94CB" w:rsidR="00D70765" w:rsidRDefault="00554181" w:rsidP="00C81C77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 w:rsidR="00AA41D2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black as night</w:t>
      </w:r>
      <w:r>
        <w:rPr>
          <w:rFonts w:ascii="Times New Roman" w:hAnsi="Times New Roman"/>
          <w:sz w:val="40"/>
          <w:szCs w:val="40"/>
        </w:rPr>
        <w:t>..</w:t>
      </w:r>
      <w:r w:rsidR="00D70765">
        <w:rPr>
          <w:rFonts w:ascii="Times New Roman" w:hAnsi="Times New Roman"/>
          <w:sz w:val="40"/>
          <w:szCs w:val="40"/>
        </w:rPr>
        <w:t xml:space="preserve"> black as coal </w:t>
      </w:r>
      <w:r w:rsidR="00FA5AF4" w:rsidRPr="00FA5AF4">
        <w:rPr>
          <w:rFonts w:ascii="Times New Roman" w:hAnsi="Times New Roman"/>
          <w:sz w:val="40"/>
          <w:szCs w:val="40"/>
        </w:rPr>
        <w:t xml:space="preserve">I </w:t>
      </w:r>
    </w:p>
    <w:p w14:paraId="486C0E1E" w14:textId="70FB1949" w:rsidR="00C81C77" w:rsidRDefault="00554181" w:rsidP="00C81C77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proofErr w:type="spellStart"/>
      <w:r w:rsidR="00AA41D2">
        <w:rPr>
          <w:rFonts w:ascii="Times New Roman" w:hAnsi="Times New Roman"/>
          <w:sz w:val="40"/>
          <w:szCs w:val="40"/>
        </w:rPr>
        <w:t>wanna</w:t>
      </w:r>
      <w:proofErr w:type="spellEnd"/>
      <w:r w:rsidR="00AA41D2">
        <w:rPr>
          <w:rFonts w:ascii="Times New Roman" w:hAnsi="Times New Roman"/>
          <w:sz w:val="40"/>
          <w:szCs w:val="40"/>
        </w:rPr>
        <w:t xml:space="preserve"> see the sun</w:t>
      </w:r>
      <w:r>
        <w:rPr>
          <w:rFonts w:ascii="Times New Roman" w:hAnsi="Times New Roman"/>
          <w:sz w:val="40"/>
          <w:szCs w:val="40"/>
        </w:rPr>
        <w:t>…</w:t>
      </w:r>
      <w:r w:rsidR="00C81C77">
        <w:rPr>
          <w:rFonts w:ascii="Times New Roman" w:hAnsi="Times New Roman"/>
          <w:sz w:val="40"/>
          <w:szCs w:val="40"/>
        </w:rPr>
        <w:t xml:space="preserve"> </w:t>
      </w:r>
      <w:r w:rsidR="00AA41D2">
        <w:rPr>
          <w:rFonts w:ascii="Times New Roman" w:hAnsi="Times New Roman"/>
          <w:sz w:val="40"/>
          <w:szCs w:val="40"/>
        </w:rPr>
        <w:t xml:space="preserve">blotted </w:t>
      </w:r>
    </w:p>
    <w:p w14:paraId="1BA9F831" w14:textId="66DE5A2B" w:rsidR="00C81C77" w:rsidRDefault="00554181" w:rsidP="00C81C77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 w:rsidR="00AA41D2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out from the sky</w:t>
      </w:r>
      <w:r>
        <w:rPr>
          <w:rFonts w:ascii="Times New Roman" w:hAnsi="Times New Roman"/>
          <w:sz w:val="40"/>
          <w:szCs w:val="40"/>
        </w:rPr>
        <w:t>…</w:t>
      </w:r>
      <w:r w:rsidR="00D70765">
        <w:rPr>
          <w:rFonts w:ascii="Times New Roman" w:hAnsi="Times New Roman"/>
          <w:sz w:val="40"/>
          <w:szCs w:val="40"/>
        </w:rPr>
        <w:t xml:space="preserve"> </w:t>
      </w:r>
      <w:r w:rsidRPr="00554181">
        <w:rPr>
          <w:rFonts w:ascii="Times New Roman" w:hAnsi="Times New Roman"/>
          <w:bCs/>
          <w:sz w:val="40"/>
          <w:szCs w:val="40"/>
        </w:rPr>
        <w:t xml:space="preserve">I </w:t>
      </w:r>
      <w:proofErr w:type="spellStart"/>
      <w:r w:rsidR="00FA5AF4" w:rsidRPr="00FA5AF4">
        <w:rPr>
          <w:rFonts w:ascii="Times New Roman" w:hAnsi="Times New Roman"/>
          <w:sz w:val="40"/>
          <w:szCs w:val="40"/>
        </w:rPr>
        <w:t>wanna</w:t>
      </w:r>
      <w:proofErr w:type="spellEnd"/>
      <w:r w:rsidR="00FA5AF4" w:rsidRPr="00FA5AF4">
        <w:rPr>
          <w:rFonts w:ascii="Times New Roman" w:hAnsi="Times New Roman"/>
          <w:sz w:val="40"/>
          <w:szCs w:val="40"/>
        </w:rPr>
        <w:t xml:space="preserve"> see it </w:t>
      </w:r>
    </w:p>
    <w:p w14:paraId="2B308291" w14:textId="73D37D94" w:rsidR="00C81C77" w:rsidRDefault="00554181" w:rsidP="00C81C77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[Em] </w:t>
      </w:r>
      <w:r w:rsidR="00FA5AF4" w:rsidRPr="00FA5AF4">
        <w:rPr>
          <w:rFonts w:ascii="Times New Roman" w:hAnsi="Times New Roman"/>
          <w:sz w:val="40"/>
          <w:szCs w:val="40"/>
        </w:rPr>
        <w:t>painted, paint</w:t>
      </w:r>
      <w:r w:rsidR="00AA41D2">
        <w:rPr>
          <w:rFonts w:ascii="Times New Roman" w:hAnsi="Times New Roman"/>
          <w:sz w:val="40"/>
          <w:szCs w:val="40"/>
        </w:rPr>
        <w:t>ed, painted</w:t>
      </w:r>
      <w:r>
        <w:rPr>
          <w:rFonts w:ascii="Times New Roman" w:hAnsi="Times New Roman"/>
          <w:sz w:val="40"/>
          <w:szCs w:val="40"/>
        </w:rPr>
        <w:t>…</w:t>
      </w:r>
      <w:r w:rsidR="00AA41D2">
        <w:rPr>
          <w:rFonts w:ascii="Times New Roman" w:hAnsi="Times New Roman"/>
          <w:sz w:val="40"/>
          <w:szCs w:val="40"/>
        </w:rPr>
        <w:t xml:space="preserve"> painted </w:t>
      </w:r>
    </w:p>
    <w:p w14:paraId="68B2EF73" w14:textId="5152E67E" w:rsidR="00FA5AF4" w:rsidRPr="00FA5AF4" w:rsidRDefault="00554181" w:rsidP="00554181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 w:rsidR="00AA41D2">
        <w:rPr>
          <w:rFonts w:ascii="Times New Roman" w:hAnsi="Times New Roman"/>
          <w:sz w:val="40"/>
          <w:szCs w:val="40"/>
        </w:rPr>
        <w:t xml:space="preserve"> bl</w:t>
      </w:r>
      <w:r w:rsidR="00FA5AF4" w:rsidRPr="00FA5AF4">
        <w:rPr>
          <w:rFonts w:ascii="Times New Roman" w:hAnsi="Times New Roman"/>
          <w:sz w:val="40"/>
          <w:szCs w:val="40"/>
        </w:rPr>
        <w:t>ack</w:t>
      </w:r>
      <w:r w:rsidR="00C81C77">
        <w:rPr>
          <w:rFonts w:ascii="Times New Roman" w:hAnsi="Times New Roman"/>
          <w:sz w:val="40"/>
          <w:szCs w:val="40"/>
        </w:rPr>
        <w:t xml:space="preserve"> </w:t>
      </w:r>
      <w:r w:rsidR="00FA5AF4" w:rsidRPr="00FA5AF4">
        <w:rPr>
          <w:rFonts w:ascii="Times New Roman" w:hAnsi="Times New Roman"/>
          <w:sz w:val="40"/>
          <w:szCs w:val="40"/>
        </w:rPr>
        <w:t>yeah</w:t>
      </w:r>
    </w:p>
    <w:p w14:paraId="3D4BD0BA" w14:textId="77777777" w:rsidR="00554181" w:rsidRDefault="00554181" w:rsidP="0055418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0934B82" w14:textId="249B12FB" w:rsidR="00554181" w:rsidRDefault="00554181" w:rsidP="0055418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40"/>
          <w:szCs w:val="40"/>
        </w:rPr>
        <w:t>Hum: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702C1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F702C1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 xml:space="preserve"> |     | B |    :</w:t>
      </w:r>
      <w:r w:rsidRPr="00F702C1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</w:p>
    <w:p w14:paraId="4DC48F32" w14:textId="77777777" w:rsidR="00554181" w:rsidRPr="00AA41D2" w:rsidRDefault="00554181" w:rsidP="0055418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6ED7A88" w14:textId="77777777" w:rsidR="00FA5AF4" w:rsidRDefault="00FA5AF4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33990B16" w14:textId="77777777" w:rsidR="00FA5AF4" w:rsidRDefault="00FA5AF4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114B0B95" w14:textId="77777777" w:rsidR="00FA5AF4" w:rsidRDefault="00FA5AF4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07081CA3" w14:textId="77777777" w:rsidR="00FA5AF4" w:rsidRDefault="00FA5AF4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FA5AF4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B43EC"/>
    <w:rsid w:val="00131576"/>
    <w:rsid w:val="001D1CDB"/>
    <w:rsid w:val="00214DF5"/>
    <w:rsid w:val="00220312"/>
    <w:rsid w:val="002F7F49"/>
    <w:rsid w:val="003A3F30"/>
    <w:rsid w:val="0045340C"/>
    <w:rsid w:val="004839DD"/>
    <w:rsid w:val="004E66CB"/>
    <w:rsid w:val="00554181"/>
    <w:rsid w:val="00575CEE"/>
    <w:rsid w:val="00631EAC"/>
    <w:rsid w:val="00693BF2"/>
    <w:rsid w:val="006A6ADE"/>
    <w:rsid w:val="00761F4E"/>
    <w:rsid w:val="007B46C9"/>
    <w:rsid w:val="007D14F0"/>
    <w:rsid w:val="007F6E33"/>
    <w:rsid w:val="008E1C30"/>
    <w:rsid w:val="00962E48"/>
    <w:rsid w:val="009714D8"/>
    <w:rsid w:val="00972A20"/>
    <w:rsid w:val="009B1F86"/>
    <w:rsid w:val="00A35920"/>
    <w:rsid w:val="00A70CB6"/>
    <w:rsid w:val="00AA41D2"/>
    <w:rsid w:val="00AC177D"/>
    <w:rsid w:val="00B10540"/>
    <w:rsid w:val="00B55677"/>
    <w:rsid w:val="00BD3AB1"/>
    <w:rsid w:val="00C166E3"/>
    <w:rsid w:val="00C81C77"/>
    <w:rsid w:val="00CD0CFB"/>
    <w:rsid w:val="00D70765"/>
    <w:rsid w:val="00D921D3"/>
    <w:rsid w:val="00DA1657"/>
    <w:rsid w:val="00F23F1C"/>
    <w:rsid w:val="00F253BC"/>
    <w:rsid w:val="00F35F0E"/>
    <w:rsid w:val="00F702C1"/>
    <w:rsid w:val="00FA08DD"/>
    <w:rsid w:val="00FA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8</cp:revision>
  <dcterms:created xsi:type="dcterms:W3CDTF">2018-07-16T13:44:00Z</dcterms:created>
  <dcterms:modified xsi:type="dcterms:W3CDTF">2020-01-03T21:22:00Z</dcterms:modified>
</cp:coreProperties>
</file>